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0181" w14:textId="1407142B" w:rsidR="0011644C" w:rsidRPr="00797A3F" w:rsidRDefault="00DA1A54" w:rsidP="0011644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6</w:t>
      </w:r>
      <w:r w:rsidR="00E22DF4">
        <w:rPr>
          <w:rFonts w:ascii="Times New Roman" w:hAnsi="Times New Roman" w:hint="eastAsia"/>
          <w:b/>
          <w:szCs w:val="24"/>
        </w:rPr>
        <w:t>下</w:t>
      </w:r>
      <w:r w:rsidR="0011644C" w:rsidRPr="00797A3F">
        <w:rPr>
          <w:rFonts w:ascii="Times New Roman" w:hAnsi="Times New Roman"/>
          <w:b/>
          <w:szCs w:val="24"/>
        </w:rPr>
        <w:t xml:space="preserve"> </w:t>
      </w:r>
      <w:r w:rsidR="0011644C" w:rsidRPr="00797A3F">
        <w:rPr>
          <w:rFonts w:ascii="Times New Roman" w:hAnsi="Times New Roman"/>
          <w:b/>
          <w:szCs w:val="24"/>
        </w:rPr>
        <w:t>單元</w:t>
      </w:r>
      <w:r w:rsidR="00E22DF4">
        <w:rPr>
          <w:rFonts w:ascii="Times New Roman" w:hAnsi="Times New Roman" w:hint="eastAsia"/>
          <w:b/>
          <w:szCs w:val="24"/>
        </w:rPr>
        <w:t>一</w:t>
      </w:r>
      <w:r w:rsidR="0011644C" w:rsidRPr="00797A3F">
        <w:rPr>
          <w:rFonts w:ascii="Times New Roman" w:hAnsi="Times New Roman"/>
          <w:b/>
          <w:szCs w:val="24"/>
        </w:rPr>
        <w:t>《</w:t>
      </w:r>
      <w:r>
        <w:rPr>
          <w:rFonts w:hint="eastAsia"/>
          <w:b/>
          <w:szCs w:val="24"/>
          <w:lang w:eastAsia="zh-HK"/>
        </w:rPr>
        <w:t>樂曲結構變化多</w:t>
      </w:r>
      <w:r w:rsidR="0011644C" w:rsidRPr="00797A3F">
        <w:rPr>
          <w:rFonts w:ascii="Times New Roman" w:hAnsi="Times New Roman"/>
          <w:b/>
          <w:szCs w:val="24"/>
        </w:rPr>
        <w:t>》</w:t>
      </w:r>
      <w:r w:rsidR="004227FA" w:rsidRPr="00797A3F">
        <w:rPr>
          <w:rFonts w:ascii="Times New Roman" w:hAnsi="Times New Roman"/>
          <w:b/>
          <w:szCs w:val="24"/>
        </w:rPr>
        <w:t>第</w:t>
      </w:r>
      <w:r w:rsidR="00E90A47">
        <w:rPr>
          <w:rFonts w:ascii="Times New Roman" w:hAnsi="Times New Roman"/>
          <w:b/>
          <w:szCs w:val="24"/>
        </w:rPr>
        <w:t>2</w:t>
      </w:r>
      <w:r w:rsidR="004227FA" w:rsidRPr="00797A3F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797A3F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13675" w:type="dxa"/>
        <w:jc w:val="center"/>
        <w:tblLayout w:type="fixed"/>
        <w:tblLook w:val="04A0" w:firstRow="1" w:lastRow="0" w:firstColumn="1" w:lastColumn="0" w:noHBand="0" w:noVBand="1"/>
      </w:tblPr>
      <w:tblGrid>
        <w:gridCol w:w="1563"/>
        <w:gridCol w:w="1067"/>
        <w:gridCol w:w="2317"/>
        <w:gridCol w:w="2698"/>
        <w:gridCol w:w="2430"/>
        <w:gridCol w:w="3600"/>
      </w:tblGrid>
      <w:tr w:rsidR="00B72456" w:rsidRPr="00797A3F" w14:paraId="0566FA08" w14:textId="31FA2F6C" w:rsidTr="00194688">
        <w:trPr>
          <w:trHeight w:val="470"/>
          <w:jc w:val="center"/>
        </w:trPr>
        <w:tc>
          <w:tcPr>
            <w:tcW w:w="1563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E928A6" w:rsidRPr="00797A3F" w:rsidRDefault="00E928A6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1067" w:type="dxa"/>
            <w:vMerge w:val="restart"/>
            <w:shd w:val="clear" w:color="auto" w:fill="E8C4DF"/>
            <w:vAlign w:val="center"/>
          </w:tcPr>
          <w:p w14:paraId="4C37E388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5015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6030" w:type="dxa"/>
            <w:gridSpan w:val="2"/>
            <w:shd w:val="clear" w:color="auto" w:fill="E2EFD9" w:themeFill="accent6" w:themeFillTint="33"/>
            <w:vAlign w:val="center"/>
          </w:tcPr>
          <w:p w14:paraId="5C856B01" w14:textId="1A8BDB8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歌曲及聆聽選材</w:t>
            </w:r>
            <w:r w:rsidR="00194688">
              <w:rPr>
                <w:rFonts w:ascii="Times New Roman" w:hAnsi="Times New Roman" w:hint="eastAsia"/>
                <w:b/>
                <w:szCs w:val="24"/>
              </w:rPr>
              <w:t xml:space="preserve"> </w:t>
            </w:r>
          </w:p>
        </w:tc>
      </w:tr>
      <w:tr w:rsidR="00B72456" w:rsidRPr="00797A3F" w14:paraId="702D5B24" w14:textId="3F3922D7" w:rsidTr="00194688">
        <w:trPr>
          <w:trHeight w:val="407"/>
          <w:jc w:val="center"/>
        </w:trPr>
        <w:tc>
          <w:tcPr>
            <w:tcW w:w="1563" w:type="dxa"/>
            <w:vMerge/>
            <w:shd w:val="clear" w:color="auto" w:fill="DEEAF6" w:themeFill="accent5" w:themeFillTint="33"/>
            <w:vAlign w:val="center"/>
          </w:tcPr>
          <w:p w14:paraId="5A92B143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67" w:type="dxa"/>
            <w:vMerge/>
            <w:shd w:val="clear" w:color="auto" w:fill="E8C4DF"/>
            <w:vAlign w:val="center"/>
          </w:tcPr>
          <w:p w14:paraId="48A7458F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17" w:type="dxa"/>
            <w:shd w:val="clear" w:color="auto" w:fill="FFF2CC" w:themeFill="accent4" w:themeFillTint="33"/>
            <w:vAlign w:val="center"/>
          </w:tcPr>
          <w:p w14:paraId="54246035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698" w:type="dxa"/>
            <w:shd w:val="clear" w:color="auto" w:fill="FFF2CC" w:themeFill="accent4" w:themeFillTint="33"/>
            <w:vAlign w:val="center"/>
          </w:tcPr>
          <w:p w14:paraId="128BA241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430" w:type="dxa"/>
            <w:shd w:val="clear" w:color="auto" w:fill="E2EFD9" w:themeFill="accent6" w:themeFillTint="33"/>
            <w:vAlign w:val="center"/>
          </w:tcPr>
          <w:p w14:paraId="11DC58A7" w14:textId="787E262F" w:rsidR="00E928A6" w:rsidRPr="00797A3F" w:rsidRDefault="00E928A6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41CB9E" w14:textId="027186AA" w:rsidR="00E928A6" w:rsidRPr="00797A3F" w:rsidRDefault="00F9358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網上</w:t>
            </w:r>
            <w:r w:rsidR="00953990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片連結</w:t>
            </w:r>
          </w:p>
        </w:tc>
      </w:tr>
      <w:tr w:rsidR="00E90A47" w:rsidRPr="00797A3F" w14:paraId="004F7BDE" w14:textId="08631F34" w:rsidTr="00E90A47">
        <w:trPr>
          <w:trHeight w:val="1188"/>
          <w:jc w:val="center"/>
        </w:trPr>
        <w:tc>
          <w:tcPr>
            <w:tcW w:w="1563" w:type="dxa"/>
            <w:vMerge w:val="restart"/>
          </w:tcPr>
          <w:p w14:paraId="170E5FC1" w14:textId="0917A016" w:rsidR="00E90A47" w:rsidRPr="007F2672" w:rsidRDefault="00E90A47" w:rsidP="00E22DF4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Pr="007F2672">
              <w:rPr>
                <w:rFonts w:ascii="Times New Roman" w:hAnsi="Times New Roman"/>
                <w:bCs/>
                <w:szCs w:val="24"/>
              </w:rPr>
              <w:t xml:space="preserve">. </w:t>
            </w:r>
            <w:r>
              <w:rPr>
                <w:rFonts w:ascii="Times New Roman" w:hAnsi="Times New Roman" w:hint="eastAsia"/>
                <w:bCs/>
                <w:szCs w:val="24"/>
              </w:rPr>
              <w:t>迴旋曲式</w:t>
            </w:r>
          </w:p>
        </w:tc>
        <w:tc>
          <w:tcPr>
            <w:tcW w:w="1067" w:type="dxa"/>
            <w:vAlign w:val="center"/>
          </w:tcPr>
          <w:p w14:paraId="1D7C2357" w14:textId="44021570" w:rsidR="00E90A47" w:rsidRPr="007F2672" w:rsidRDefault="00E90A47" w:rsidP="00DA1A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6</w:t>
            </w:r>
          </w:p>
        </w:tc>
        <w:tc>
          <w:tcPr>
            <w:tcW w:w="2317" w:type="dxa"/>
            <w:vAlign w:val="center"/>
          </w:tcPr>
          <w:p w14:paraId="3E648B3C" w14:textId="0E6AA0E9" w:rsidR="00E90A47" w:rsidRPr="007F2672" w:rsidRDefault="00E90A47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</w:rPr>
              <w:t>a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14:paraId="323E5357" w14:textId="70C52F37" w:rsidR="00E90A47" w:rsidRPr="0079512E" w:rsidRDefault="00E90A47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90A47">
              <w:rPr>
                <w:rFonts w:ascii="Times New Roman" w:hAnsi="Times New Roman"/>
                <w:szCs w:val="24"/>
              </w:rPr>
              <w:t>Music_6BP0602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C100294" w14:textId="2B6C533A" w:rsidR="00E90A47" w:rsidRPr="00DA1A54" w:rsidRDefault="00E90A47" w:rsidP="005F5BBD">
            <w:pPr>
              <w:jc w:val="center"/>
              <w:rPr>
                <w:rFonts w:ascii="Times New Roman" w:hAnsi="Times New Roman" w:hint="eastAsia"/>
                <w:bCs/>
                <w:i/>
                <w:szCs w:val="24"/>
              </w:rPr>
            </w:pPr>
            <w:r>
              <w:rPr>
                <w:rFonts w:ascii="Times New Roman" w:hAnsi="Times New Roman"/>
                <w:bCs/>
                <w:i/>
                <w:szCs w:val="24"/>
              </w:rPr>
              <w:t xml:space="preserve">La Raspa </w:t>
            </w:r>
            <w:r w:rsidRPr="00E90A47">
              <w:rPr>
                <w:rFonts w:ascii="Times New Roman" w:hAnsi="Times New Roman" w:hint="eastAsia"/>
                <w:bCs/>
                <w:iCs/>
                <w:szCs w:val="24"/>
              </w:rPr>
              <w:t>主題</w:t>
            </w:r>
          </w:p>
        </w:tc>
        <w:tc>
          <w:tcPr>
            <w:tcW w:w="3600" w:type="dxa"/>
            <w:shd w:val="clear" w:color="auto" w:fill="BFBFBF" w:themeFill="background1" w:themeFillShade="BF"/>
            <w:vAlign w:val="center"/>
          </w:tcPr>
          <w:p w14:paraId="2D3FB6AB" w14:textId="57B13742" w:rsidR="00E90A47" w:rsidRPr="00E22DF4" w:rsidRDefault="00E90A47" w:rsidP="00E22DF4">
            <w:pPr>
              <w:wordWrap w:val="0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79512E" w:rsidRPr="00797A3F" w14:paraId="64D9ADCD" w14:textId="77777777" w:rsidTr="00194688">
        <w:trPr>
          <w:trHeight w:val="488"/>
          <w:jc w:val="center"/>
        </w:trPr>
        <w:tc>
          <w:tcPr>
            <w:tcW w:w="1563" w:type="dxa"/>
            <w:vMerge/>
            <w:vAlign w:val="center"/>
          </w:tcPr>
          <w:p w14:paraId="45F1E545" w14:textId="77777777" w:rsidR="0079512E" w:rsidRPr="007F2672" w:rsidRDefault="0079512E" w:rsidP="007F267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67" w:type="dxa"/>
            <w:vMerge w:val="restart"/>
            <w:vAlign w:val="center"/>
          </w:tcPr>
          <w:p w14:paraId="6BF54F79" w14:textId="7985ED2A" w:rsidR="0079512E" w:rsidRPr="007F2672" w:rsidRDefault="00E90A47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7</w:t>
            </w:r>
          </w:p>
        </w:tc>
        <w:tc>
          <w:tcPr>
            <w:tcW w:w="2317" w:type="dxa"/>
            <w:vAlign w:val="center"/>
          </w:tcPr>
          <w:p w14:paraId="3CF6B2C5" w14:textId="72ED4688" w:rsidR="0079512E" w:rsidRPr="007F2672" w:rsidRDefault="00E90A47" w:rsidP="007F2672">
            <w:pPr>
              <w:jc w:val="center"/>
              <w:rPr>
                <w:rFonts w:ascii="Times New Roman" w:hAnsi="Times New Roman" w:hint="eastAsia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b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及第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題</w:t>
            </w:r>
          </w:p>
        </w:tc>
        <w:tc>
          <w:tcPr>
            <w:tcW w:w="2698" w:type="dxa"/>
            <w:shd w:val="clear" w:color="auto" w:fill="BFBFBF" w:themeFill="background1" w:themeFillShade="BF"/>
            <w:vAlign w:val="center"/>
          </w:tcPr>
          <w:p w14:paraId="5F34F2ED" w14:textId="11C0BBA4" w:rsidR="0079512E" w:rsidRPr="007F2672" w:rsidRDefault="0079512E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79C5B691" w14:textId="77777777" w:rsidR="00E90A47" w:rsidRPr="00E90A47" w:rsidRDefault="00E90A47" w:rsidP="005F5BB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Cs w:val="24"/>
                <w:shd w:val="clear" w:color="auto" w:fill="FFFFFF"/>
              </w:rPr>
            </w:pPr>
            <w:r w:rsidRPr="00E90A47">
              <w:rPr>
                <w:rFonts w:ascii="Times New Roman" w:hAnsi="Times New Roman"/>
                <w:iCs/>
                <w:color w:val="000000"/>
                <w:szCs w:val="24"/>
                <w:shd w:val="clear" w:color="auto" w:fill="FFFFFF"/>
              </w:rPr>
              <w:t>‘Viennese Musical Clock’ from</w:t>
            </w:r>
            <w:r w:rsidRPr="00E90A47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 xml:space="preserve"> Háry János Suite</w:t>
            </w:r>
          </w:p>
          <w:p w14:paraId="0D585341" w14:textId="1FA43659" w:rsidR="0079512E" w:rsidRPr="00316397" w:rsidRDefault="0079512E" w:rsidP="005F5BB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50DF476" w14:textId="77777777" w:rsidR="005F5BBD" w:rsidRPr="005F5BBD" w:rsidRDefault="005F5BBD" w:rsidP="005F5BBD">
            <w:pPr>
              <w:widowControl/>
              <w:rPr>
                <w:rFonts w:ascii="Times New Roman" w:eastAsia="Times New Roman" w:hAnsi="Times New Roman"/>
                <w:kern w:val="0"/>
                <w:szCs w:val="24"/>
              </w:rPr>
            </w:pPr>
            <w:hyperlink r:id="rId11" w:history="1">
              <w:r w:rsidRPr="005F5BBD">
                <w:rPr>
                  <w:rStyle w:val="Hyperlink"/>
                  <w:rFonts w:ascii="Times New Roman" w:hAnsi="Times New Roman"/>
                  <w:color w:val="auto"/>
                  <w:szCs w:val="24"/>
                  <w:u w:val="none"/>
                </w:rPr>
                <w:t>https://ds.pearson.com.hk/qr?source=music&amp;originId=pri_music_ppt_6b2_01</w:t>
              </w:r>
            </w:hyperlink>
          </w:p>
          <w:p w14:paraId="107EA056" w14:textId="724734F2" w:rsidR="0079512E" w:rsidRPr="0075014C" w:rsidRDefault="0079512E" w:rsidP="005F5BBD">
            <w:pPr>
              <w:widowControl/>
              <w:rPr>
                <w:rFonts w:ascii="Times New Roman" w:eastAsia="Times New Roman" w:hAnsi="Times New Roman"/>
                <w:color w:val="0563C1"/>
                <w:kern w:val="0"/>
                <w:sz w:val="22"/>
              </w:rPr>
            </w:pPr>
          </w:p>
        </w:tc>
      </w:tr>
      <w:tr w:rsidR="005F5BBD" w:rsidRPr="00797A3F" w14:paraId="1DD53E26" w14:textId="77777777" w:rsidTr="005F5BBD">
        <w:trPr>
          <w:trHeight w:val="1403"/>
          <w:jc w:val="center"/>
        </w:trPr>
        <w:tc>
          <w:tcPr>
            <w:tcW w:w="1563" w:type="dxa"/>
            <w:vMerge/>
            <w:vAlign w:val="center"/>
          </w:tcPr>
          <w:p w14:paraId="0AE22EA3" w14:textId="77777777" w:rsidR="005F5BBD" w:rsidRPr="007F2672" w:rsidRDefault="005F5BBD" w:rsidP="007F267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2223E0E2" w14:textId="77777777" w:rsidR="005F5BBD" w:rsidRPr="007F2672" w:rsidRDefault="005F5BBD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17" w:type="dxa"/>
            <w:vAlign w:val="center"/>
          </w:tcPr>
          <w:p w14:paraId="55770462" w14:textId="54784E67" w:rsidR="005F5BBD" w:rsidRPr="007F2672" w:rsidRDefault="005F5BBD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b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題</w:t>
            </w:r>
          </w:p>
        </w:tc>
        <w:tc>
          <w:tcPr>
            <w:tcW w:w="2698" w:type="dxa"/>
            <w:shd w:val="clear" w:color="auto" w:fill="BFBFBF" w:themeFill="background1" w:themeFillShade="BF"/>
            <w:vAlign w:val="center"/>
          </w:tcPr>
          <w:p w14:paraId="51F00BFA" w14:textId="29EB3382" w:rsidR="005F5BBD" w:rsidRPr="007F2672" w:rsidRDefault="005F5BBD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701BDD8C" w14:textId="621221CB" w:rsidR="005F5BBD" w:rsidRPr="00E90A47" w:rsidRDefault="005F5BBD" w:rsidP="005F5BB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Cs w:val="24"/>
                <w:shd w:val="clear" w:color="auto" w:fill="FFFFFF"/>
              </w:rPr>
            </w:pPr>
            <w:r w:rsidRPr="00E90A47">
              <w:rPr>
                <w:rFonts w:ascii="Times New Roman" w:hAnsi="Times New Roman"/>
                <w:iCs/>
                <w:color w:val="000000"/>
                <w:szCs w:val="24"/>
                <w:shd w:val="clear" w:color="auto" w:fill="FFFFFF"/>
              </w:rPr>
              <w:t>‘Viennese Musical Clock’ from</w:t>
            </w:r>
            <w:r w:rsidRPr="00E90A47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 xml:space="preserve"> Háry János Suite</w:t>
            </w:r>
            <w:r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hint="eastAsia"/>
                <w:iCs/>
                <w:color w:val="000000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hint="eastAsia"/>
                <w:iCs/>
                <w:color w:val="000000"/>
                <w:szCs w:val="24"/>
                <w:shd w:val="clear" w:color="auto" w:fill="FFFFFF"/>
              </w:rPr>
              <w:t>尾段</w:t>
            </w:r>
            <w:r>
              <w:rPr>
                <w:rFonts w:ascii="Times New Roman" w:hAnsi="Times New Roman" w:hint="eastAsia"/>
                <w:iCs/>
                <w:color w:val="000000"/>
                <w:szCs w:val="24"/>
                <w:shd w:val="clear" w:color="auto" w:fill="FFFFFF"/>
              </w:rPr>
              <w:t>)</w:t>
            </w:r>
          </w:p>
          <w:p w14:paraId="010850A3" w14:textId="1189D778" w:rsidR="005F5BBD" w:rsidRPr="00316397" w:rsidRDefault="005F5BBD" w:rsidP="005F5BB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68FA741A" w14:textId="77777777" w:rsidR="005F5BBD" w:rsidRPr="005F5BBD" w:rsidRDefault="005F5BBD" w:rsidP="005F5BBD">
            <w:pPr>
              <w:widowControl/>
              <w:rPr>
                <w:rFonts w:ascii="Times New Roman" w:eastAsia="Times New Roman" w:hAnsi="Times New Roman"/>
                <w:kern w:val="0"/>
                <w:szCs w:val="24"/>
              </w:rPr>
            </w:pPr>
            <w:hyperlink r:id="rId12" w:history="1">
              <w:r w:rsidRPr="005F5BBD">
                <w:rPr>
                  <w:rStyle w:val="Hyperlink"/>
                  <w:rFonts w:ascii="Times New Roman" w:hAnsi="Times New Roman"/>
                  <w:color w:val="auto"/>
                  <w:szCs w:val="24"/>
                  <w:u w:val="none"/>
                </w:rPr>
                <w:t>https://ds.pearson.com.hk/qr?source=music&amp;originId=pri_music_ppt_6b2_02</w:t>
              </w:r>
            </w:hyperlink>
          </w:p>
          <w:p w14:paraId="370A3663" w14:textId="6E28CC2B" w:rsidR="005F5BBD" w:rsidRPr="0075014C" w:rsidRDefault="005F5BBD" w:rsidP="005F5BBD">
            <w:pPr>
              <w:widowControl/>
              <w:rPr>
                <w:rFonts w:ascii="Times New Roman" w:eastAsia="Times New Roman" w:hAnsi="Times New Roman"/>
                <w:color w:val="0563C1"/>
                <w:kern w:val="0"/>
                <w:sz w:val="22"/>
              </w:rPr>
            </w:pPr>
          </w:p>
        </w:tc>
      </w:tr>
    </w:tbl>
    <w:p w14:paraId="6038A5CE" w14:textId="77777777" w:rsidR="00316397" w:rsidRDefault="00316397"/>
    <w:p w14:paraId="62B28A34" w14:textId="0AE17678" w:rsidR="005F5BBD" w:rsidRDefault="005F5BBD" w:rsidP="009259AE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</w:rPr>
        <w:t>註：因版權問題，本社未能於網上教室中提供</w:t>
      </w:r>
      <w:r>
        <w:rPr>
          <w:rFonts w:ascii="Times New Roman" w:hAnsi="Times New Roman"/>
          <w:bCs/>
          <w:i/>
          <w:iCs/>
          <w:szCs w:val="24"/>
        </w:rPr>
        <w:t>La Raspa</w:t>
      </w:r>
      <w:r>
        <w:rPr>
          <w:rFonts w:ascii="Times New Roman" w:hAnsi="Times New Roman" w:hint="eastAsia"/>
          <w:bCs/>
          <w:iCs/>
          <w:szCs w:val="24"/>
        </w:rPr>
        <w:t>全首樂曲</w:t>
      </w:r>
      <w:bookmarkStart w:id="0" w:name="_GoBack"/>
      <w:bookmarkEnd w:id="0"/>
      <w:r>
        <w:rPr>
          <w:rFonts w:ascii="Times New Roman" w:hAnsi="Times New Roman" w:hint="eastAsia"/>
          <w:bCs/>
          <w:szCs w:val="24"/>
        </w:rPr>
        <w:t>的音檔。</w:t>
      </w:r>
      <w:r>
        <w:rPr>
          <w:rFonts w:ascii="Times New Roman" w:hAnsi="Times New Roman" w:hint="eastAsia"/>
          <w:bCs/>
          <w:szCs w:val="24"/>
        </w:rPr>
        <w:t>而</w:t>
      </w:r>
      <w:r w:rsidRPr="005F5BBD">
        <w:rPr>
          <w:rFonts w:ascii="Times New Roman" w:hAnsi="Times New Roman" w:hint="eastAsia"/>
          <w:bCs/>
          <w:szCs w:val="24"/>
        </w:rPr>
        <w:t>網上找到的版本和書中所示的曲式有別，故</w:t>
      </w:r>
      <w:r>
        <w:rPr>
          <w:rFonts w:ascii="Times New Roman" w:hAnsi="Times New Roman" w:hint="eastAsia"/>
          <w:bCs/>
          <w:szCs w:val="24"/>
        </w:rPr>
        <w:t>此也</w:t>
      </w:r>
      <w:r w:rsidRPr="005F5BBD">
        <w:rPr>
          <w:rFonts w:ascii="Times New Roman" w:hAnsi="Times New Roman" w:hint="eastAsia"/>
          <w:bCs/>
          <w:szCs w:val="24"/>
        </w:rPr>
        <w:t>不提供網上</w:t>
      </w:r>
      <w:r>
        <w:rPr>
          <w:rFonts w:ascii="Times New Roman" w:hAnsi="Times New Roman"/>
          <w:bCs/>
          <w:szCs w:val="24"/>
        </w:rPr>
        <w:t xml:space="preserve">  </w:t>
      </w:r>
    </w:p>
    <w:p w14:paraId="355078AD" w14:textId="5243B772" w:rsidR="009259AE" w:rsidRDefault="005F5BBD" w:rsidP="009259AE">
      <w:pPr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 xml:space="preserve">        </w:t>
      </w:r>
      <w:r w:rsidRPr="005F5BBD">
        <w:rPr>
          <w:rFonts w:ascii="Times New Roman" w:hAnsi="Times New Roman" w:hint="eastAsia"/>
          <w:bCs/>
          <w:szCs w:val="24"/>
        </w:rPr>
        <w:t>影片。</w:t>
      </w:r>
    </w:p>
    <w:p w14:paraId="5918C315" w14:textId="2600E994" w:rsidR="00D35023" w:rsidRDefault="00D35023">
      <w:pPr>
        <w:rPr>
          <w:rFonts w:ascii="Times New Roman" w:hAnsi="Times New Roman"/>
          <w:szCs w:val="24"/>
        </w:rPr>
      </w:pPr>
    </w:p>
    <w:p w14:paraId="37189058" w14:textId="6B0C7FB0" w:rsidR="00A245DB" w:rsidRDefault="00A245DB" w:rsidP="007F267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</w:p>
    <w:sectPr w:rsidR="00A245DB" w:rsidSect="00AF2FFA">
      <w:headerReference w:type="default" r:id="rId13"/>
      <w:footerReference w:type="default" r:id="rId14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9BB5D" w14:textId="77777777" w:rsidR="005D4026" w:rsidRDefault="005D4026" w:rsidP="0011644C">
      <w:r>
        <w:separator/>
      </w:r>
    </w:p>
  </w:endnote>
  <w:endnote w:type="continuationSeparator" w:id="0">
    <w:p w14:paraId="306D6F08" w14:textId="77777777" w:rsidR="005D4026" w:rsidRDefault="005D4026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>
      <w:rPr>
        <w:rFonts w:hint="eastAsia"/>
      </w:rPr>
      <w:t xml:space="preserve"> </w:t>
    </w:r>
    <w:r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                                                               </w:t>
    </w:r>
    <w:r w:rsidRPr="00836A18">
      <w:rPr>
        <w:rStyle w:val="PageNumber"/>
        <w:rFonts w:hint="eastAsia"/>
        <w:sz w:val="24"/>
        <w:szCs w:val="24"/>
      </w:rPr>
      <w:t>©</w:t>
    </w:r>
    <w:r w:rsidRPr="00836A18">
      <w:rPr>
        <w:rStyle w:val="PageNumber"/>
        <w:spacing w:val="-20"/>
        <w:sz w:val="24"/>
        <w:szCs w:val="24"/>
      </w:rPr>
      <w:t xml:space="preserve"> </w:t>
    </w:r>
    <w:r w:rsidRPr="00836A18">
      <w:rPr>
        <w:rStyle w:val="PageNumber"/>
        <w:rFonts w:hint="eastAsia"/>
        <w:sz w:val="24"/>
        <w:szCs w:val="24"/>
      </w:rPr>
      <w:t>培生教育出版亞洲有限公司</w:t>
    </w:r>
    <w:r>
      <w:rPr>
        <w:rStyle w:val="PageNumber"/>
        <w:rFonts w:hint="eastAsia"/>
        <w:sz w:val="24"/>
        <w:szCs w:val="24"/>
      </w:rPr>
      <w:t xml:space="preserve"> </w:t>
    </w:r>
    <w:r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5EE14" w14:textId="77777777" w:rsidR="005D4026" w:rsidRDefault="005D4026" w:rsidP="0011644C">
      <w:r>
        <w:separator/>
      </w:r>
    </w:p>
  </w:footnote>
  <w:footnote w:type="continuationSeparator" w:id="0">
    <w:p w14:paraId="6810501B" w14:textId="77777777" w:rsidR="005D4026" w:rsidRDefault="005D4026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1515F433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DA1A54">
      <w:rPr>
        <w:b/>
        <w:szCs w:val="24"/>
      </w:rPr>
      <w:t>6</w:t>
    </w:r>
    <w:r w:rsidR="00E22DF4">
      <w:rPr>
        <w:rFonts w:hint="eastAsia"/>
        <w:b/>
        <w:szCs w:val="24"/>
      </w:rPr>
      <w:t>下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E22DF4">
      <w:rPr>
        <w:rFonts w:hint="eastAsia"/>
        <w:b/>
        <w:szCs w:val="24"/>
      </w:rPr>
      <w:t>一</w:t>
    </w:r>
    <w:r w:rsidR="00CC73D2" w:rsidRPr="00CC73D2">
      <w:rPr>
        <w:rFonts w:hint="eastAsia"/>
        <w:b/>
        <w:szCs w:val="24"/>
      </w:rPr>
      <w:t>《</w:t>
    </w:r>
    <w:r w:rsidR="00DA1A54">
      <w:rPr>
        <w:rFonts w:hint="eastAsia"/>
        <w:b/>
        <w:szCs w:val="24"/>
      </w:rPr>
      <w:t>樂曲結構變化多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E90A47">
      <w:rPr>
        <w:b/>
        <w:szCs w:val="24"/>
      </w:rPr>
      <w:t>2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543A9"/>
    <w:multiLevelType w:val="hybridMultilevel"/>
    <w:tmpl w:val="7826C8E4"/>
    <w:lvl w:ilvl="0" w:tplc="53EE44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5728F1"/>
    <w:multiLevelType w:val="hybridMultilevel"/>
    <w:tmpl w:val="2132F6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04AA6"/>
    <w:rsid w:val="00011A85"/>
    <w:rsid w:val="00051CF1"/>
    <w:rsid w:val="00064868"/>
    <w:rsid w:val="0006590D"/>
    <w:rsid w:val="00066B1B"/>
    <w:rsid w:val="0008673F"/>
    <w:rsid w:val="000A5A67"/>
    <w:rsid w:val="000B2012"/>
    <w:rsid w:val="000B7C6F"/>
    <w:rsid w:val="000D1795"/>
    <w:rsid w:val="000E0B7D"/>
    <w:rsid w:val="000E7065"/>
    <w:rsid w:val="0011644C"/>
    <w:rsid w:val="00134FA4"/>
    <w:rsid w:val="001762F5"/>
    <w:rsid w:val="001921B5"/>
    <w:rsid w:val="00194688"/>
    <w:rsid w:val="001A29DC"/>
    <w:rsid w:val="001C27C5"/>
    <w:rsid w:val="001C2C78"/>
    <w:rsid w:val="001D14EE"/>
    <w:rsid w:val="001D449A"/>
    <w:rsid w:val="00207586"/>
    <w:rsid w:val="00216BA2"/>
    <w:rsid w:val="00216F9B"/>
    <w:rsid w:val="002223F2"/>
    <w:rsid w:val="00257DD0"/>
    <w:rsid w:val="00262EF3"/>
    <w:rsid w:val="0026573A"/>
    <w:rsid w:val="00276BD3"/>
    <w:rsid w:val="002F1D89"/>
    <w:rsid w:val="002F3638"/>
    <w:rsid w:val="00316397"/>
    <w:rsid w:val="00320ECB"/>
    <w:rsid w:val="00326520"/>
    <w:rsid w:val="00351C2E"/>
    <w:rsid w:val="00351D31"/>
    <w:rsid w:val="0035639F"/>
    <w:rsid w:val="003573C0"/>
    <w:rsid w:val="00382688"/>
    <w:rsid w:val="003C7F50"/>
    <w:rsid w:val="003D1C3E"/>
    <w:rsid w:val="003D4A48"/>
    <w:rsid w:val="003E4BB3"/>
    <w:rsid w:val="004122CE"/>
    <w:rsid w:val="00413424"/>
    <w:rsid w:val="004227FA"/>
    <w:rsid w:val="00432E8A"/>
    <w:rsid w:val="0045068F"/>
    <w:rsid w:val="00472541"/>
    <w:rsid w:val="00497F94"/>
    <w:rsid w:val="004B4BAE"/>
    <w:rsid w:val="005221DA"/>
    <w:rsid w:val="00571B59"/>
    <w:rsid w:val="005A1A30"/>
    <w:rsid w:val="005C4EC0"/>
    <w:rsid w:val="005D4026"/>
    <w:rsid w:val="005D5E70"/>
    <w:rsid w:val="005E5C4B"/>
    <w:rsid w:val="005F5BBD"/>
    <w:rsid w:val="00666F9B"/>
    <w:rsid w:val="00667EC3"/>
    <w:rsid w:val="00670D58"/>
    <w:rsid w:val="00674976"/>
    <w:rsid w:val="00680031"/>
    <w:rsid w:val="00682937"/>
    <w:rsid w:val="006953EF"/>
    <w:rsid w:val="006961C8"/>
    <w:rsid w:val="006A6F52"/>
    <w:rsid w:val="006C21F5"/>
    <w:rsid w:val="006D79DA"/>
    <w:rsid w:val="006F0717"/>
    <w:rsid w:val="006F3BA9"/>
    <w:rsid w:val="0072023F"/>
    <w:rsid w:val="00723358"/>
    <w:rsid w:val="00724333"/>
    <w:rsid w:val="00731436"/>
    <w:rsid w:val="007415D9"/>
    <w:rsid w:val="0075014C"/>
    <w:rsid w:val="007563CC"/>
    <w:rsid w:val="00786022"/>
    <w:rsid w:val="0079512E"/>
    <w:rsid w:val="00797A3F"/>
    <w:rsid w:val="007A268A"/>
    <w:rsid w:val="007A3401"/>
    <w:rsid w:val="007F2672"/>
    <w:rsid w:val="008046A3"/>
    <w:rsid w:val="00804777"/>
    <w:rsid w:val="00805BAF"/>
    <w:rsid w:val="00807A97"/>
    <w:rsid w:val="008142C9"/>
    <w:rsid w:val="0083087D"/>
    <w:rsid w:val="00831E31"/>
    <w:rsid w:val="0085621B"/>
    <w:rsid w:val="00866D7C"/>
    <w:rsid w:val="00880B7E"/>
    <w:rsid w:val="00891B15"/>
    <w:rsid w:val="008A58B1"/>
    <w:rsid w:val="008B455D"/>
    <w:rsid w:val="008C7995"/>
    <w:rsid w:val="008D4978"/>
    <w:rsid w:val="008E6110"/>
    <w:rsid w:val="008E74A2"/>
    <w:rsid w:val="008F57BB"/>
    <w:rsid w:val="0091776D"/>
    <w:rsid w:val="009229D3"/>
    <w:rsid w:val="009259AE"/>
    <w:rsid w:val="00934632"/>
    <w:rsid w:val="0094777E"/>
    <w:rsid w:val="00953990"/>
    <w:rsid w:val="00954109"/>
    <w:rsid w:val="009544F4"/>
    <w:rsid w:val="00961621"/>
    <w:rsid w:val="00971B47"/>
    <w:rsid w:val="00972045"/>
    <w:rsid w:val="00973F7E"/>
    <w:rsid w:val="0098514E"/>
    <w:rsid w:val="00985DE7"/>
    <w:rsid w:val="009A3915"/>
    <w:rsid w:val="009B5CA8"/>
    <w:rsid w:val="009E56C3"/>
    <w:rsid w:val="009E61B3"/>
    <w:rsid w:val="00A0106C"/>
    <w:rsid w:val="00A245DB"/>
    <w:rsid w:val="00A3626B"/>
    <w:rsid w:val="00A64E58"/>
    <w:rsid w:val="00A671BE"/>
    <w:rsid w:val="00AE1C5F"/>
    <w:rsid w:val="00AE5A8C"/>
    <w:rsid w:val="00AF2FFA"/>
    <w:rsid w:val="00B14672"/>
    <w:rsid w:val="00B471BA"/>
    <w:rsid w:val="00B5171B"/>
    <w:rsid w:val="00B5392D"/>
    <w:rsid w:val="00B72456"/>
    <w:rsid w:val="00B80430"/>
    <w:rsid w:val="00B96683"/>
    <w:rsid w:val="00BC6AC9"/>
    <w:rsid w:val="00BD3F8A"/>
    <w:rsid w:val="00BD4696"/>
    <w:rsid w:val="00C00F78"/>
    <w:rsid w:val="00C01E1D"/>
    <w:rsid w:val="00C07F07"/>
    <w:rsid w:val="00C2454B"/>
    <w:rsid w:val="00C26177"/>
    <w:rsid w:val="00C313A2"/>
    <w:rsid w:val="00C761D7"/>
    <w:rsid w:val="00C81D13"/>
    <w:rsid w:val="00CC73D2"/>
    <w:rsid w:val="00CE4E00"/>
    <w:rsid w:val="00CF2C18"/>
    <w:rsid w:val="00CF6F66"/>
    <w:rsid w:val="00D1019E"/>
    <w:rsid w:val="00D11D52"/>
    <w:rsid w:val="00D15D94"/>
    <w:rsid w:val="00D3373A"/>
    <w:rsid w:val="00D35023"/>
    <w:rsid w:val="00D46A51"/>
    <w:rsid w:val="00D62964"/>
    <w:rsid w:val="00D820F2"/>
    <w:rsid w:val="00D9207C"/>
    <w:rsid w:val="00D97976"/>
    <w:rsid w:val="00DA1A54"/>
    <w:rsid w:val="00DC34FC"/>
    <w:rsid w:val="00DE3366"/>
    <w:rsid w:val="00E02EB1"/>
    <w:rsid w:val="00E16DFC"/>
    <w:rsid w:val="00E22DF4"/>
    <w:rsid w:val="00E3408D"/>
    <w:rsid w:val="00E358EE"/>
    <w:rsid w:val="00E71F13"/>
    <w:rsid w:val="00E90A47"/>
    <w:rsid w:val="00E921D9"/>
    <w:rsid w:val="00E928A6"/>
    <w:rsid w:val="00E94207"/>
    <w:rsid w:val="00E96A25"/>
    <w:rsid w:val="00EA1288"/>
    <w:rsid w:val="00ED6EEB"/>
    <w:rsid w:val="00EE47A7"/>
    <w:rsid w:val="00EF1EFF"/>
    <w:rsid w:val="00F00E26"/>
    <w:rsid w:val="00F0276D"/>
    <w:rsid w:val="00F304C1"/>
    <w:rsid w:val="00F30AC9"/>
    <w:rsid w:val="00F52307"/>
    <w:rsid w:val="00F7423D"/>
    <w:rsid w:val="00F844BB"/>
    <w:rsid w:val="00F857EE"/>
    <w:rsid w:val="00F93586"/>
    <w:rsid w:val="00FA61F3"/>
    <w:rsid w:val="00FD1706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5230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5014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0A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s.pearson.com.hk/qr?source=music&amp;originId=pri_music_ppt_6b2_0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s.pearson.com.hk/qr?source=music&amp;originId=pri_music_ppt_6b2_0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9" ma:contentTypeDescription="Create a new document." ma:contentTypeScope="" ma:versionID="5e5334b40ef55c1af51c78f7c20211fe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483f2e10e83af0a8089f3060363b5e03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  <ds:schemaRef ds:uri="f456a434-ca4c-495b-af4b-5cc670c0e5dd"/>
  </ds:schemaRefs>
</ds:datastoreItem>
</file>

<file path=customXml/itemProps2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AFA58-9C9E-41DC-BF64-DE58A4F8BE43}"/>
</file>

<file path=customXml/itemProps4.xml><?xml version="1.0" encoding="utf-8"?>
<ds:datastoreItem xmlns:ds="http://schemas.openxmlformats.org/officeDocument/2006/customXml" ds:itemID="{3BBDA1E8-B00B-4FD5-B3F3-51CF9346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Tsui, Flora</cp:lastModifiedBy>
  <cp:revision>3</cp:revision>
  <dcterms:created xsi:type="dcterms:W3CDTF">2021-01-08T08:18:00Z</dcterms:created>
  <dcterms:modified xsi:type="dcterms:W3CDTF">2021-01-08T08:35:00Z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9186900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