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E19CA18" w:rsidR="0011644C" w:rsidRPr="00AC6E7E" w:rsidRDefault="006D506A" w:rsidP="0011644C">
      <w:pPr>
        <w:jc w:val="center"/>
        <w:rPr>
          <w:rFonts w:ascii="Times New Roman" w:hAnsi="Times New Roman"/>
          <w:b/>
          <w:szCs w:val="24"/>
        </w:rPr>
      </w:pPr>
      <w:r w:rsidRPr="00AC6E7E">
        <w:rPr>
          <w:rFonts w:ascii="Times New Roman" w:hAnsi="Times New Roman"/>
          <w:b/>
          <w:szCs w:val="24"/>
        </w:rPr>
        <w:t>5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 w:rsidR="00C820F9">
        <w:rPr>
          <w:rFonts w:ascii="Times New Roman" w:hAnsi="Times New Roman" w:hint="eastAsia"/>
          <w:b/>
          <w:szCs w:val="24"/>
        </w:rPr>
        <w:t>二</w:t>
      </w:r>
      <w:r w:rsidR="0011644C" w:rsidRPr="00AC6E7E">
        <w:rPr>
          <w:rFonts w:ascii="Times New Roman" w:hAnsi="Times New Roman"/>
          <w:b/>
          <w:szCs w:val="24"/>
        </w:rPr>
        <w:t>《</w:t>
      </w:r>
      <w:r w:rsidR="00C820F9">
        <w:rPr>
          <w:rFonts w:ascii="Times New Roman" w:hAnsi="Times New Roman" w:hint="eastAsia"/>
          <w:b/>
          <w:szCs w:val="24"/>
        </w:rPr>
        <w:t>中國樂器小百科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CB085E">
        <w:rPr>
          <w:rFonts w:ascii="Times New Roman" w:hAnsi="Times New Roman" w:hint="eastAsia"/>
          <w:b/>
          <w:szCs w:val="24"/>
        </w:rPr>
        <w:t>4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753" w:type="dxa"/>
        <w:jc w:val="center"/>
        <w:tblLook w:val="04A0" w:firstRow="1" w:lastRow="0" w:firstColumn="1" w:lastColumn="0" w:noHBand="0" w:noVBand="1"/>
      </w:tblPr>
      <w:tblGrid>
        <w:gridCol w:w="2263"/>
        <w:gridCol w:w="840"/>
        <w:gridCol w:w="1675"/>
        <w:gridCol w:w="2323"/>
        <w:gridCol w:w="2202"/>
        <w:gridCol w:w="3450"/>
      </w:tblGrid>
      <w:tr w:rsidR="00E928A6" w:rsidRPr="00AC6E7E" w14:paraId="0566FA08" w14:textId="31FA2F6C" w:rsidTr="00FE5CAC">
        <w:trPr>
          <w:trHeight w:val="470"/>
          <w:jc w:val="center"/>
        </w:trPr>
        <w:tc>
          <w:tcPr>
            <w:tcW w:w="22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AC6E7E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840" w:type="dxa"/>
            <w:vMerge w:val="restart"/>
            <w:shd w:val="clear" w:color="auto" w:fill="E8C4DF"/>
            <w:vAlign w:val="center"/>
          </w:tcPr>
          <w:p w14:paraId="4C37E388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99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52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AC6E7E" w14:paraId="702D5B24" w14:textId="3F3922D7" w:rsidTr="00FE5CAC">
        <w:trPr>
          <w:trHeight w:val="407"/>
          <w:jc w:val="center"/>
        </w:trPr>
        <w:tc>
          <w:tcPr>
            <w:tcW w:w="22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dxa"/>
            <w:vMerge/>
            <w:shd w:val="clear" w:color="auto" w:fill="E8C4DF"/>
            <w:vAlign w:val="center"/>
          </w:tcPr>
          <w:p w14:paraId="48A7458F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54246035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128BA24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202" w:type="dxa"/>
            <w:shd w:val="clear" w:color="auto" w:fill="E2EFD9" w:themeFill="accent6" w:themeFillTint="33"/>
            <w:vAlign w:val="center"/>
          </w:tcPr>
          <w:p w14:paraId="11DC58A7" w14:textId="77777777" w:rsidR="00E928A6" w:rsidRPr="00AC6E7E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2F135325" w:rsidR="00E928A6" w:rsidRPr="00AC6E7E" w:rsidRDefault="00AC6E7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</w:t>
            </w:r>
            <w:r w:rsidRPr="00E81FDD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K</w:t>
            </w:r>
            <w:r w:rsidR="00E81FDD" w:rsidRPr="00E81FDD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影片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檔</w:t>
            </w:r>
            <w:r w:rsidR="00E81FDD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案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名稱</w:t>
            </w:r>
            <w:r w:rsidRPr="00AC6E7E">
              <w:rPr>
                <w:rStyle w:val="scxw212063886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或網上</w:t>
            </w:r>
            <w:r w:rsidR="00A9002F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</w:tr>
      <w:tr w:rsidR="005E3B46" w:rsidRPr="00AC6E7E" w14:paraId="004F7BDE" w14:textId="08631F34" w:rsidTr="00CB085E">
        <w:trPr>
          <w:trHeight w:val="388"/>
          <w:jc w:val="center"/>
        </w:trPr>
        <w:tc>
          <w:tcPr>
            <w:tcW w:w="2263" w:type="dxa"/>
            <w:vMerge w:val="restart"/>
          </w:tcPr>
          <w:p w14:paraId="170E5FC1" w14:textId="3931B28E" w:rsidR="005E3B46" w:rsidRPr="00CB085E" w:rsidRDefault="00CB085E" w:rsidP="00AD14F1">
            <w:pPr>
              <w:rPr>
                <w:rFonts w:ascii="Times New Roman" w:hAnsi="Times New Roman"/>
                <w:bCs/>
                <w:szCs w:val="24"/>
              </w:rPr>
            </w:pPr>
            <w:r w:rsidRPr="00CB085E">
              <w:rPr>
                <w:rFonts w:ascii="Times New Roman" w:hAnsi="Times New Roman"/>
                <w:bCs/>
                <w:szCs w:val="24"/>
              </w:rPr>
              <w:t>4</w:t>
            </w:r>
            <w:r w:rsidR="005E3B46" w:rsidRPr="00CB085E">
              <w:rPr>
                <w:rFonts w:ascii="Times New Roman" w:hAnsi="Times New Roman"/>
                <w:bCs/>
                <w:szCs w:val="24"/>
              </w:rPr>
              <w:t>.</w:t>
            </w:r>
            <w:r w:rsidRPr="00CB085E">
              <w:rPr>
                <w:rFonts w:ascii="Times New Roman" w:hAnsi="Times New Roman"/>
                <w:bCs/>
                <w:szCs w:val="24"/>
              </w:rPr>
              <w:t>拉弦及打擊</w:t>
            </w:r>
            <w:r w:rsidR="005E3B46" w:rsidRPr="00CB085E">
              <w:rPr>
                <w:rFonts w:ascii="Times New Roman" w:hAnsi="Times New Roman"/>
                <w:bCs/>
                <w:szCs w:val="24"/>
              </w:rPr>
              <w:t>樂器</w:t>
            </w:r>
          </w:p>
        </w:tc>
        <w:tc>
          <w:tcPr>
            <w:tcW w:w="840" w:type="dxa"/>
            <w:vAlign w:val="center"/>
          </w:tcPr>
          <w:p w14:paraId="1D7C2357" w14:textId="5D7903B9" w:rsidR="005E3B46" w:rsidRPr="00CB085E" w:rsidRDefault="00CB085E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B085E">
              <w:rPr>
                <w:rFonts w:ascii="Times New Roman" w:hAnsi="Times New Roman"/>
                <w:bCs/>
                <w:szCs w:val="24"/>
              </w:rPr>
              <w:t>21</w:t>
            </w:r>
          </w:p>
        </w:tc>
        <w:tc>
          <w:tcPr>
            <w:tcW w:w="1675" w:type="dxa"/>
            <w:vAlign w:val="center"/>
          </w:tcPr>
          <w:p w14:paraId="3E648B3C" w14:textId="0690C686" w:rsidR="005E3B46" w:rsidRPr="00CB085E" w:rsidRDefault="005E3B46" w:rsidP="00AD14F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B085E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323E5357" w14:textId="1FEB19CD" w:rsidR="005E3B46" w:rsidRPr="00CB085E" w:rsidRDefault="005E3B46" w:rsidP="00AD14F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1C100294" w14:textId="1B9AE25F" w:rsidR="005E3B46" w:rsidRPr="00CB085E" w:rsidRDefault="00CB085E" w:rsidP="00CB085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空山鳥語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14:paraId="2D3FB6AB" w14:textId="7158F942" w:rsidR="005E3B46" w:rsidRPr="00CB085E" w:rsidRDefault="00CB085E" w:rsidP="001F36AC">
            <w:pPr>
              <w:wordWrap w:val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https://youtu.be/N7PWOmUjgKo</w:t>
            </w:r>
          </w:p>
        </w:tc>
      </w:tr>
      <w:tr w:rsidR="00CB085E" w:rsidRPr="00AC6E7E" w14:paraId="7A5DFD2E" w14:textId="77777777" w:rsidTr="00CB085E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69F98757" w14:textId="77777777" w:rsidR="00CB085E" w:rsidRPr="00CB085E" w:rsidRDefault="00CB085E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4CA01DA" w14:textId="6A8EFC8C" w:rsidR="00CB085E" w:rsidRPr="00CB085E" w:rsidRDefault="00CB085E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B085E">
              <w:rPr>
                <w:rFonts w:ascii="Times New Roman" w:hAnsi="Times New Roman"/>
                <w:bCs/>
                <w:szCs w:val="24"/>
              </w:rPr>
              <w:t>22</w:t>
            </w:r>
          </w:p>
        </w:tc>
        <w:tc>
          <w:tcPr>
            <w:tcW w:w="1675" w:type="dxa"/>
            <w:vAlign w:val="center"/>
          </w:tcPr>
          <w:p w14:paraId="74B5DB96" w14:textId="02698E24" w:rsidR="00CB085E" w:rsidRPr="00CB085E" w:rsidRDefault="00CB085E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 w:themeColor="text1"/>
                <w:szCs w:val="24"/>
              </w:rPr>
              <w:t>2a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7FB6100F" w14:textId="1949854C" w:rsidR="00CB085E" w:rsidRPr="00CB085E" w:rsidRDefault="00CB085E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06931859" w14:textId="1B6ECB61" w:rsidR="00CB085E" w:rsidRPr="00CB085E" w:rsidRDefault="00CB085E" w:rsidP="00CB085E">
            <w:pPr>
              <w:widowControl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鴨子拌嘴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14:paraId="5419BC69" w14:textId="7A05F6A4" w:rsidR="00CB085E" w:rsidRPr="00CB085E" w:rsidRDefault="00CB085E" w:rsidP="00B16BD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https://youtu.be/-DhBpTLuDQk</w:t>
            </w:r>
          </w:p>
        </w:tc>
      </w:tr>
      <w:tr w:rsidR="00CB085E" w:rsidRPr="00AC6E7E" w14:paraId="3407202F" w14:textId="77777777" w:rsidTr="00CB085E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69BAE581" w14:textId="77777777" w:rsidR="00CB085E" w:rsidRPr="00CB085E" w:rsidRDefault="00CB085E" w:rsidP="00CB085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42038684" w14:textId="42B6BFEF" w:rsidR="00CB085E" w:rsidRPr="00CB085E" w:rsidRDefault="00CB085E" w:rsidP="00CB08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5" w:type="dxa"/>
          </w:tcPr>
          <w:p w14:paraId="1C4C4B13" w14:textId="278A2052" w:rsidR="00CB085E" w:rsidRPr="00CB085E" w:rsidRDefault="00CB085E" w:rsidP="00E81FD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CB085E">
              <w:rPr>
                <w:rFonts w:ascii="Times New Roman" w:hAnsi="Times New Roman"/>
                <w:color w:val="000000"/>
                <w:szCs w:val="24"/>
              </w:rPr>
              <w:t>（鈸）</w:t>
            </w:r>
          </w:p>
        </w:tc>
        <w:tc>
          <w:tcPr>
            <w:tcW w:w="2323" w:type="dxa"/>
            <w:shd w:val="clear" w:color="auto" w:fill="FFFFFF" w:themeFill="background1"/>
          </w:tcPr>
          <w:p w14:paraId="35E8D891" w14:textId="499BADA3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Music_5AP2202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40C90326" w14:textId="57063A17" w:rsidR="00CB085E" w:rsidRPr="00CB085E" w:rsidRDefault="00CB085E" w:rsidP="00CB085E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7A8AA5CA" w14:textId="77777777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CB085E" w:rsidRPr="00AC6E7E" w14:paraId="280B7366" w14:textId="77777777" w:rsidTr="00CB085E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361B9476" w14:textId="77777777" w:rsidR="00CB085E" w:rsidRPr="00CB085E" w:rsidRDefault="00CB085E" w:rsidP="00CB085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5B1B44D6" w14:textId="77777777" w:rsidR="00CB085E" w:rsidRPr="00CB085E" w:rsidRDefault="00CB085E" w:rsidP="00CB08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5" w:type="dxa"/>
          </w:tcPr>
          <w:p w14:paraId="402CBB01" w14:textId="0FDCF395" w:rsidR="00CB085E" w:rsidRPr="00CB085E" w:rsidRDefault="00CB085E" w:rsidP="00E81FD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CB085E">
              <w:rPr>
                <w:rFonts w:ascii="Times New Roman" w:hAnsi="Times New Roman"/>
                <w:color w:val="000000"/>
                <w:szCs w:val="24"/>
              </w:rPr>
              <w:t>（木魚）</w:t>
            </w:r>
          </w:p>
        </w:tc>
        <w:tc>
          <w:tcPr>
            <w:tcW w:w="2323" w:type="dxa"/>
            <w:shd w:val="clear" w:color="auto" w:fill="FFFFFF" w:themeFill="background1"/>
          </w:tcPr>
          <w:p w14:paraId="0F0EF979" w14:textId="4FA6ED45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Music_5AP2203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4C853DD8" w14:textId="77777777" w:rsidR="00CB085E" w:rsidRPr="00CB085E" w:rsidRDefault="00CB085E" w:rsidP="00CB085E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2EA26BB9" w14:textId="77777777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CB085E" w:rsidRPr="00AC6E7E" w14:paraId="36103802" w14:textId="77777777" w:rsidTr="00CB085E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28F04B77" w14:textId="77777777" w:rsidR="00CB085E" w:rsidRPr="00CB085E" w:rsidRDefault="00CB085E" w:rsidP="00CB085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258BD5F2" w14:textId="00643D65" w:rsidR="00CB085E" w:rsidRPr="00CB085E" w:rsidRDefault="00CB085E" w:rsidP="00CB08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5" w:type="dxa"/>
          </w:tcPr>
          <w:p w14:paraId="009B63DC" w14:textId="0C16D2FB" w:rsidR="00CB085E" w:rsidRPr="00CB085E" w:rsidRDefault="00CB085E" w:rsidP="00E81FDD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CB085E">
              <w:rPr>
                <w:rFonts w:ascii="Times New Roman" w:hAnsi="Times New Roman"/>
                <w:color w:val="000000"/>
                <w:szCs w:val="24"/>
              </w:rPr>
              <w:t>（京鑼）</w:t>
            </w:r>
          </w:p>
        </w:tc>
        <w:tc>
          <w:tcPr>
            <w:tcW w:w="2323" w:type="dxa"/>
            <w:shd w:val="clear" w:color="auto" w:fill="FFFFFF" w:themeFill="background1"/>
          </w:tcPr>
          <w:p w14:paraId="64529236" w14:textId="51E95D16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Music_5AP2204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4EC010A9" w14:textId="017A972D" w:rsidR="00CB085E" w:rsidRPr="00CB085E" w:rsidRDefault="00CB085E" w:rsidP="00CB085E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394C100B" w14:textId="5312ED12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CB085E" w:rsidRPr="00AC6E7E" w14:paraId="0E248F0B" w14:textId="77777777" w:rsidTr="00CB085E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5D4CE4E3" w14:textId="77777777" w:rsidR="00CB085E" w:rsidRPr="00CB085E" w:rsidRDefault="00CB085E" w:rsidP="00CB085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69F5B73F" w14:textId="6718B8A8" w:rsidR="00CB085E" w:rsidRPr="00CB085E" w:rsidRDefault="00CB085E" w:rsidP="00CB08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5" w:type="dxa"/>
          </w:tcPr>
          <w:p w14:paraId="1283E37A" w14:textId="7C4A3425" w:rsidR="00CB085E" w:rsidRPr="00CB085E" w:rsidRDefault="00CB085E" w:rsidP="00E81FDD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CB085E">
              <w:rPr>
                <w:rFonts w:ascii="Times New Roman" w:hAnsi="Times New Roman"/>
                <w:color w:val="000000"/>
                <w:szCs w:val="24"/>
              </w:rPr>
              <w:t>（小堂鼓）</w:t>
            </w:r>
          </w:p>
        </w:tc>
        <w:tc>
          <w:tcPr>
            <w:tcW w:w="2323" w:type="dxa"/>
            <w:shd w:val="clear" w:color="auto" w:fill="FFFFFF" w:themeFill="background1"/>
          </w:tcPr>
          <w:p w14:paraId="68BA6EE6" w14:textId="00A4F9DA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085E">
              <w:rPr>
                <w:rFonts w:ascii="Times New Roman" w:hAnsi="Times New Roman"/>
                <w:color w:val="000000"/>
                <w:szCs w:val="24"/>
              </w:rPr>
              <w:t>Music_5AP2205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533D5481" w14:textId="5C13DFB9" w:rsidR="00CB085E" w:rsidRPr="00CB085E" w:rsidRDefault="00CB085E" w:rsidP="00CB085E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72DFC8BA" w14:textId="44A48AF5" w:rsidR="00CB085E" w:rsidRPr="00CB085E" w:rsidRDefault="00CB085E" w:rsidP="00CB085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5DC7BAE6" w14:textId="409E3488" w:rsidR="0011644C" w:rsidRPr="00AC6E7E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AC6E7E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AC6E7E" w:rsidRDefault="009637E2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9637E2" w:rsidRPr="00AC6E7E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6DC4" w14:textId="77777777" w:rsidR="00F529C5" w:rsidRDefault="00F529C5" w:rsidP="0011644C">
      <w:r>
        <w:separator/>
      </w:r>
    </w:p>
  </w:endnote>
  <w:endnote w:type="continuationSeparator" w:id="0">
    <w:p w14:paraId="0BCF4FA3" w14:textId="77777777" w:rsidR="00F529C5" w:rsidRDefault="00F529C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52F7" w14:textId="77777777" w:rsidR="00F529C5" w:rsidRDefault="00F529C5" w:rsidP="0011644C">
      <w:r>
        <w:separator/>
      </w:r>
    </w:p>
  </w:footnote>
  <w:footnote w:type="continuationSeparator" w:id="0">
    <w:p w14:paraId="581A7479" w14:textId="77777777" w:rsidR="00F529C5" w:rsidRDefault="00F529C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6D59C4E5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D506A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77DB4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C820F9">
      <w:rPr>
        <w:rFonts w:ascii="Times New Roman" w:hAnsi="Times New Roman" w:hint="eastAsia"/>
        <w:b/>
        <w:szCs w:val="24"/>
      </w:rPr>
      <w:t>中國樂器小百科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CB085E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921B5"/>
    <w:rsid w:val="001A29DC"/>
    <w:rsid w:val="001D0216"/>
    <w:rsid w:val="001D449A"/>
    <w:rsid w:val="001E0C2F"/>
    <w:rsid w:val="001F36AC"/>
    <w:rsid w:val="00205EA7"/>
    <w:rsid w:val="00216BA2"/>
    <w:rsid w:val="002223F2"/>
    <w:rsid w:val="00224E14"/>
    <w:rsid w:val="00257DD0"/>
    <w:rsid w:val="002A3145"/>
    <w:rsid w:val="002B593C"/>
    <w:rsid w:val="002D2D2D"/>
    <w:rsid w:val="00326520"/>
    <w:rsid w:val="00351C2E"/>
    <w:rsid w:val="00351D31"/>
    <w:rsid w:val="0035639F"/>
    <w:rsid w:val="00373BA2"/>
    <w:rsid w:val="0039009D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227FA"/>
    <w:rsid w:val="00453C98"/>
    <w:rsid w:val="00487990"/>
    <w:rsid w:val="004A4CF9"/>
    <w:rsid w:val="005339F3"/>
    <w:rsid w:val="005404EC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724333"/>
    <w:rsid w:val="007415D9"/>
    <w:rsid w:val="007563CC"/>
    <w:rsid w:val="00786022"/>
    <w:rsid w:val="00797A3F"/>
    <w:rsid w:val="007C0146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91B15"/>
    <w:rsid w:val="008E6110"/>
    <w:rsid w:val="008F57BB"/>
    <w:rsid w:val="0094777E"/>
    <w:rsid w:val="009529C0"/>
    <w:rsid w:val="00954109"/>
    <w:rsid w:val="009544F4"/>
    <w:rsid w:val="00961621"/>
    <w:rsid w:val="009637E2"/>
    <w:rsid w:val="00972045"/>
    <w:rsid w:val="00983874"/>
    <w:rsid w:val="00985DE7"/>
    <w:rsid w:val="009A3F3B"/>
    <w:rsid w:val="009B6CD7"/>
    <w:rsid w:val="009D28E8"/>
    <w:rsid w:val="009E56C3"/>
    <w:rsid w:val="009E61B3"/>
    <w:rsid w:val="00A0106C"/>
    <w:rsid w:val="00A3626B"/>
    <w:rsid w:val="00A64E58"/>
    <w:rsid w:val="00A8411E"/>
    <w:rsid w:val="00A9002F"/>
    <w:rsid w:val="00AC6E7E"/>
    <w:rsid w:val="00AD14F1"/>
    <w:rsid w:val="00AE1C5F"/>
    <w:rsid w:val="00AE5A8C"/>
    <w:rsid w:val="00AF2FFA"/>
    <w:rsid w:val="00B16BDD"/>
    <w:rsid w:val="00B5171B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B085E"/>
    <w:rsid w:val="00CB29F5"/>
    <w:rsid w:val="00CB6FE9"/>
    <w:rsid w:val="00CC73D2"/>
    <w:rsid w:val="00CD45C0"/>
    <w:rsid w:val="00CF2C18"/>
    <w:rsid w:val="00CF2E5E"/>
    <w:rsid w:val="00CF7BB0"/>
    <w:rsid w:val="00D15D94"/>
    <w:rsid w:val="00D81DD8"/>
    <w:rsid w:val="00D97976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81FDD"/>
    <w:rsid w:val="00E921D9"/>
    <w:rsid w:val="00E928A6"/>
    <w:rsid w:val="00E94207"/>
    <w:rsid w:val="00ED11DB"/>
    <w:rsid w:val="00ED6EEB"/>
    <w:rsid w:val="00F0276D"/>
    <w:rsid w:val="00F0556B"/>
    <w:rsid w:val="00F42D59"/>
    <w:rsid w:val="00F51F67"/>
    <w:rsid w:val="00F529C5"/>
    <w:rsid w:val="00F7423D"/>
    <w:rsid w:val="00F844BB"/>
    <w:rsid w:val="00F913A7"/>
    <w:rsid w:val="00FA562A"/>
    <w:rsid w:val="00FA61F3"/>
    <w:rsid w:val="00FD0CCE"/>
    <w:rsid w:val="00FD2BDE"/>
    <w:rsid w:val="00FE587B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a0"/>
    <w:rsid w:val="00AC6E7E"/>
  </w:style>
  <w:style w:type="character" w:customStyle="1" w:styleId="scxw212063886">
    <w:name w:val="scxw212063886"/>
    <w:basedOn w:val="a0"/>
    <w:rsid w:val="00AC6E7E"/>
  </w:style>
  <w:style w:type="character" w:customStyle="1" w:styleId="eop">
    <w:name w:val="eop"/>
    <w:basedOn w:val="a0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1261F-E084-4909-BABC-7D2E7649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5</cp:revision>
  <dcterms:created xsi:type="dcterms:W3CDTF">2020-09-24T04:03:00Z</dcterms:created>
  <dcterms:modified xsi:type="dcterms:W3CDTF">2020-10-09T06:57:00Z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